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F" w:rsidRDefault="00CC41E8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-615123</wp:posOffset>
                </wp:positionH>
                <wp:positionV relativeFrom="paragraph">
                  <wp:posOffset>-692761</wp:posOffset>
                </wp:positionV>
                <wp:extent cx="6990637" cy="1036840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637" cy="103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AA" w:rsidRDefault="00D909BF" w:rsidP="008149AA">
                            <w:pPr>
                              <w:jc w:val="center"/>
                              <w:rPr>
                                <w:rFonts w:cs="Calibr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19"/>
                                <w:szCs w:val="19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579847" cy="252000"/>
                                  <wp:effectExtent l="0" t="0" r="1905" b="0"/>
                                  <wp:docPr id="2" name="Kép 2" descr="d:\Users\peterm\AppData\Local\Microsoft\Windows\Temporary Internet Files\Content.Outlook\X466CFG8\mav_hev_logo_kics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peterm\AppData\Local\Microsoft\Windows\Temporary Internet Files\Content.Outlook\X466CFG8\mav_hev_logo_kics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847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6CA" w:rsidRPr="00EE3074" w:rsidRDefault="003C66CA" w:rsidP="008149AA">
                            <w:pPr>
                              <w:jc w:val="center"/>
                              <w:rPr>
                                <w:rFonts w:cs="Calibr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B36C6E" w:rsidRPr="00414E81" w:rsidRDefault="00B36C6E" w:rsidP="00B36C6E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 MÁV-HÉV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ZRt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</w:p>
                          <w:p w:rsidR="00B36C6E" w:rsidRPr="00414E81" w:rsidRDefault="00B36C6E" w:rsidP="00B36C6E">
                            <w:pPr>
                              <w:spacing w:after="240"/>
                              <w:jc w:val="center"/>
                              <w:outlineLvl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Infrastruktúra </w:t>
                            </w:r>
                            <w:r w:rsidR="004E797B" w:rsidRPr="0001651C">
                              <w:rPr>
                                <w:rFonts w:cstheme="minorHAnsi"/>
                              </w:rPr>
                              <w:t>Üzemeltetési</w:t>
                            </w:r>
                            <w:r w:rsidR="004E797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Igazgatóság, HÉV Pályafenntartási Szolgálata</w:t>
                            </w:r>
                          </w:p>
                          <w:p w:rsidR="00B36C6E" w:rsidRPr="00414E81" w:rsidRDefault="00645E02" w:rsidP="00B36C6E">
                            <w:pPr>
                              <w:spacing w:after="240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Pályamunkás </w:t>
                            </w:r>
                          </w:p>
                          <w:p w:rsidR="00B36C6E" w:rsidRPr="00414E81" w:rsidRDefault="00B36C6E" w:rsidP="00B36C6E">
                            <w:pPr>
                              <w:spacing w:after="120"/>
                              <w:jc w:val="center"/>
                              <w:outlineLvl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munkakörbe </w:t>
                            </w:r>
                            <w:r w:rsidRPr="00414E81">
                              <w:rPr>
                                <w:rFonts w:cstheme="minorHAnsi"/>
                              </w:rPr>
                              <w:t>felvételt hirdet</w:t>
                            </w:r>
                          </w:p>
                          <w:p w:rsidR="00B36C6E" w:rsidRPr="00414E81" w:rsidRDefault="00B36C6E" w:rsidP="00B36C6E">
                            <w:pPr>
                              <w:jc w:val="both"/>
                              <w:outlineLvl w:val="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Főbb f</w:t>
                            </w:r>
                            <w:r w:rsidRPr="00414E81">
                              <w:rPr>
                                <w:rFonts w:cstheme="minorHAnsi"/>
                                <w:b/>
                              </w:rPr>
                              <w:t>eladatok:</w:t>
                            </w:r>
                          </w:p>
                          <w:p w:rsidR="005C13AE" w:rsidRPr="00645E02" w:rsidRDefault="006101FC" w:rsidP="005C13AE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>v</w:t>
                            </w:r>
                            <w:r w:rsidR="005C13AE" w:rsidRP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>asúti pályafenntartási tevékenység előkészítő és végrehajtó feladatainak felügyelet melletti elvégzése.</w:t>
                            </w:r>
                          </w:p>
                          <w:p w:rsidR="005C13AE" w:rsidRPr="00645E02" w:rsidRDefault="006101FC" w:rsidP="005C13AE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>v</w:t>
                            </w:r>
                            <w:r w:rsidR="00A05D43">
                              <w:rPr>
                                <w:rFonts w:eastAsia="Times New Roman" w:cstheme="minorHAnsi"/>
                                <w:lang w:eastAsia="hu-HU"/>
                              </w:rPr>
                              <w:t xml:space="preserve">asúti </w:t>
                            </w:r>
                            <w:proofErr w:type="spellStart"/>
                            <w:r w:rsidR="00A05D43">
                              <w:rPr>
                                <w:rFonts w:eastAsia="Times New Roman" w:cstheme="minorHAnsi"/>
                                <w:lang w:eastAsia="hu-HU"/>
                              </w:rPr>
                              <w:t>pálya</w:t>
                            </w:r>
                            <w:r w:rsidR="005C13AE" w:rsidRP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>felújítási</w:t>
                            </w:r>
                            <w:proofErr w:type="spellEnd"/>
                            <w:r w:rsidR="005C13AE" w:rsidRP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 xml:space="preserve"> tevékenység előkészítő és végrehajtó feladatainak felügyelet melletti elvégzése.</w:t>
                            </w:r>
                          </w:p>
                          <w:p w:rsidR="005C13AE" w:rsidRPr="00645E02" w:rsidRDefault="006101FC" w:rsidP="005C13AE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>h</w:t>
                            </w:r>
                            <w:r w:rsidR="005C13AE" w:rsidRP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 xml:space="preserve">ibák gyors és szakszerű elhárításában való felügyelet melletti közreműködés a vasúti pálya szakaszain. </w:t>
                            </w:r>
                          </w:p>
                          <w:p w:rsidR="005C13AE" w:rsidRPr="00645E02" w:rsidRDefault="006101FC" w:rsidP="005C13AE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>k</w:t>
                            </w:r>
                            <w:r w:rsidR="005C13AE" w:rsidRP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>ülső fél által a vágányzónában vagy annak közvetlen közelében végzett munkáknál érvényes hatósága vizsga megléte esetén forgalmi felügyeleti (figyelőőr) tevékenység ellátása.</w:t>
                            </w:r>
                          </w:p>
                          <w:p w:rsidR="005C13AE" w:rsidRPr="00645E02" w:rsidRDefault="006101FC" w:rsidP="00A05D43">
                            <w:pPr>
                              <w:pStyle w:val="Listaszerbekezds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 xml:space="preserve">a </w:t>
                            </w:r>
                            <w:r w:rsidR="00A05D43">
                              <w:rPr>
                                <w:rFonts w:eastAsia="Times New Roman" w:cstheme="minorHAnsi"/>
                                <w:lang w:eastAsia="hu-HU"/>
                              </w:rPr>
                              <w:t>munka során</w:t>
                            </w:r>
                            <w:r w:rsidR="005C13AE" w:rsidRP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 xml:space="preserve"> használandó eszközök és szerszámok előkészítése, állapotuk ellenőrzése, állaguk megóvása, munkavégeztével azok tisztítása, </w:t>
                            </w:r>
                            <w:r w:rsidR="005C13AE" w:rsidRPr="00A05D43">
                              <w:rPr>
                                <w:rFonts w:cstheme="minorHAnsi"/>
                                <w:lang w:eastAsia="hu-HU"/>
                              </w:rPr>
                              <w:t>tárolása</w:t>
                            </w:r>
                            <w:r w:rsidR="005C13AE" w:rsidRP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>, állapotuk újraellenőrzése.</w:t>
                            </w:r>
                          </w:p>
                          <w:p w:rsidR="00B36C6E" w:rsidRPr="00414E81" w:rsidRDefault="00B36C6E" w:rsidP="00A05D4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414E81">
                              <w:rPr>
                                <w:rFonts w:cstheme="minorHAnsi"/>
                                <w:b/>
                              </w:rPr>
                              <w:t xml:space="preserve">Munkakör </w:t>
                            </w:r>
                            <w:r w:rsidRPr="00A05D43">
                              <w:rPr>
                                <w:rFonts w:cstheme="minorHAnsi"/>
                                <w:b/>
                                <w:bCs/>
                                <w:lang w:eastAsia="hu-HU"/>
                              </w:rPr>
                              <w:t>betöltésének</w:t>
                            </w:r>
                            <w:r w:rsidRPr="00414E81">
                              <w:rPr>
                                <w:rFonts w:cstheme="minorHAnsi"/>
                                <w:b/>
                              </w:rPr>
                              <w:t xml:space="preserve"> feltételei:</w:t>
                            </w:r>
                          </w:p>
                          <w:p w:rsidR="00645E02" w:rsidRDefault="006101FC" w:rsidP="00B36C6E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ind w:left="720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>a</w:t>
                            </w:r>
                            <w:r w:rsid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>lapfokú állami iskolai végzettség</w:t>
                            </w:r>
                          </w:p>
                          <w:p w:rsidR="00B36C6E" w:rsidRDefault="00B36C6E" w:rsidP="00B36C6E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ind w:left="720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>egészségügyi alkalmasság</w:t>
                            </w:r>
                          </w:p>
                          <w:p w:rsidR="00B36C6E" w:rsidRPr="00414E81" w:rsidRDefault="00B36C6E" w:rsidP="00B36C6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cstheme="minorHAnsi"/>
                                <w:lang w:eastAsia="hu-HU"/>
                              </w:rPr>
                            </w:pPr>
                            <w:r w:rsidRPr="00414E81">
                              <w:rPr>
                                <w:rFonts w:cstheme="minorHAnsi"/>
                                <w:b/>
                                <w:bCs/>
                                <w:lang w:eastAsia="hu-HU"/>
                              </w:rPr>
                              <w:t>Leendő munkatársunktól megkívánt képességek, készségek:</w:t>
                            </w:r>
                          </w:p>
                          <w:p w:rsidR="00B36C6E" w:rsidRPr="00414E81" w:rsidRDefault="00B36C6E" w:rsidP="00B36C6E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ind w:left="357" w:firstLine="0"/>
                              <w:jc w:val="both"/>
                              <w:rPr>
                                <w:rFonts w:cstheme="minorHAnsi"/>
                                <w:lang w:eastAsia="hu-HU"/>
                              </w:rPr>
                            </w:pPr>
                            <w:r w:rsidRPr="00414E81">
                              <w:rPr>
                                <w:rFonts w:cstheme="minorHAnsi"/>
                                <w:lang w:eastAsia="hu-HU"/>
                              </w:rPr>
                              <w:t>csapatmunkára és önálló</w:t>
                            </w:r>
                            <w:r>
                              <w:rPr>
                                <w:rFonts w:cstheme="minorHAnsi"/>
                                <w:lang w:eastAsia="hu-HU"/>
                              </w:rPr>
                              <w:t xml:space="preserve"> munkavégzésre való alkalmasság</w:t>
                            </w:r>
                          </w:p>
                          <w:p w:rsidR="00B36C6E" w:rsidRPr="00414E81" w:rsidRDefault="00B36C6E" w:rsidP="00B36C6E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ind w:left="357" w:firstLine="0"/>
                              <w:jc w:val="both"/>
                              <w:rPr>
                                <w:rFonts w:cstheme="minorHAnsi"/>
                                <w:lang w:eastAsia="hu-HU"/>
                              </w:rPr>
                            </w:pPr>
                            <w:r w:rsidRPr="00414E81">
                              <w:rPr>
                                <w:rFonts w:cstheme="minorHAnsi"/>
                                <w:lang w:eastAsia="hu-HU"/>
                              </w:rPr>
                              <w:t>pontos, szakszerű</w:t>
                            </w:r>
                            <w:r>
                              <w:rPr>
                                <w:rFonts w:cstheme="minorHAnsi"/>
                                <w:lang w:eastAsia="hu-HU"/>
                              </w:rPr>
                              <w:t xml:space="preserve"> munkavégzés</w:t>
                            </w:r>
                          </w:p>
                          <w:p w:rsidR="00B36C6E" w:rsidRDefault="00B36C6E" w:rsidP="00B36C6E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ind w:left="357" w:firstLine="0"/>
                              <w:jc w:val="both"/>
                              <w:rPr>
                                <w:rFonts w:cstheme="minorHAnsi"/>
                                <w:lang w:eastAsia="hu-HU"/>
                              </w:rPr>
                            </w:pPr>
                            <w:r w:rsidRPr="00414E81">
                              <w:rPr>
                                <w:rFonts w:cstheme="minorHAnsi"/>
                                <w:lang w:eastAsia="hu-HU"/>
                              </w:rPr>
                              <w:t>megbízhatóság, lelkiismeretesség</w:t>
                            </w:r>
                          </w:p>
                          <w:p w:rsidR="00B36C6E" w:rsidRDefault="00B36C6E" w:rsidP="00B36C6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lang w:eastAsia="hu-HU"/>
                              </w:rPr>
                            </w:pPr>
                            <w:r w:rsidRPr="00F03F1A">
                              <w:rPr>
                                <w:rFonts w:eastAsia="Times New Roman" w:cstheme="minorHAnsi"/>
                                <w:b/>
                                <w:lang w:eastAsia="hu-HU"/>
                              </w:rPr>
                              <w:t>Előny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eastAsia="hu-HU"/>
                              </w:rPr>
                              <w:t>t jelent</w:t>
                            </w:r>
                            <w:r w:rsidRPr="00F03F1A">
                              <w:rPr>
                                <w:rFonts w:eastAsia="Times New Roman" w:cstheme="minorHAnsi"/>
                                <w:b/>
                                <w:lang w:eastAsia="hu-HU"/>
                              </w:rPr>
                              <w:t>:</w:t>
                            </w:r>
                          </w:p>
                          <w:p w:rsidR="00B36C6E" w:rsidRDefault="006101FC" w:rsidP="00B36C6E">
                            <w:pPr>
                              <w:pStyle w:val="Listaszerbekezds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theme="minorHAnsi"/>
                                <w:lang w:eastAsia="hu-H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>v</w:t>
                            </w:r>
                            <w:r w:rsidR="00645E02">
                              <w:rPr>
                                <w:rFonts w:eastAsia="Times New Roman" w:cstheme="minorHAnsi"/>
                                <w:lang w:eastAsia="hu-HU"/>
                              </w:rPr>
                              <w:t>asúti pályaismeret</w:t>
                            </w:r>
                          </w:p>
                          <w:p w:rsidR="00B36C6E" w:rsidRDefault="00B36C6E" w:rsidP="00B36C6E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080FD9">
                              <w:rPr>
                                <w:rFonts w:cstheme="minorHAnsi"/>
                                <w:b/>
                              </w:rPr>
                              <w:t xml:space="preserve">Munkavégzés helye: </w:t>
                            </w:r>
                            <w:r w:rsidR="00987BE5">
                              <w:rPr>
                                <w:rFonts w:eastAsia="Times New Roman" w:cstheme="minorHAnsi"/>
                                <w:lang w:eastAsia="hu-HU"/>
                              </w:rPr>
                              <w:t>1201. Budapest</w:t>
                            </w:r>
                            <w:r w:rsidR="00C02BD9">
                              <w:rPr>
                                <w:rFonts w:eastAsia="Times New Roman" w:cstheme="minorHAnsi"/>
                                <w:lang w:eastAsia="hu-HU"/>
                              </w:rPr>
                              <w:t>,</w:t>
                            </w:r>
                            <w:r w:rsidR="00987BE5">
                              <w:rPr>
                                <w:rFonts w:eastAsia="Times New Roman" w:cstheme="minorHAnsi"/>
                                <w:lang w:eastAsia="hu-HU"/>
                              </w:rPr>
                              <w:t xml:space="preserve"> Helsinki út 169-170. (Pesterzsébet-felső</w:t>
                            </w:r>
                            <w:r>
                              <w:rPr>
                                <w:rFonts w:eastAsia="Times New Roman" w:cstheme="minorHAnsi"/>
                                <w:lang w:eastAsia="hu-HU"/>
                              </w:rPr>
                              <w:t xml:space="preserve"> HÉV állomás)</w:t>
                            </w:r>
                            <w:bookmarkStart w:id="0" w:name="_GoBack"/>
                            <w:bookmarkEnd w:id="0"/>
                          </w:p>
                          <w:p w:rsidR="00B36C6E" w:rsidRPr="00386309" w:rsidRDefault="00B36C6E" w:rsidP="00B36C6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Amit nyújtunk:</w:t>
                            </w:r>
                            <w:r w:rsidRPr="00080FD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86309">
                              <w:rPr>
                                <w:rFonts w:cstheme="minorHAnsi"/>
                              </w:rPr>
                              <w:t>Kollektív Szerződése szerint</w:t>
                            </w:r>
                            <w:r>
                              <w:rPr>
                                <w:rFonts w:cstheme="minorHAnsi"/>
                              </w:rPr>
                              <w:t>i juttatások</w:t>
                            </w:r>
                          </w:p>
                          <w:p w:rsidR="00B36C6E" w:rsidRDefault="00B36C6E" w:rsidP="00B36C6E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Jelentkezési Határidő:</w:t>
                            </w:r>
                            <w:r w:rsidRPr="00080FD9">
                              <w:rPr>
                                <w:rFonts w:cstheme="minorHAnsi"/>
                              </w:rPr>
                              <w:t xml:space="preserve"> 2017</w:t>
                            </w:r>
                            <w:r w:rsidR="00A05D43">
                              <w:rPr>
                                <w:rFonts w:cstheme="minorHAnsi"/>
                              </w:rPr>
                              <w:t>.10. 3</w:t>
                            </w:r>
                            <w:r w:rsidR="00645E02"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36C6E" w:rsidRPr="00080FD9" w:rsidRDefault="00B36C6E" w:rsidP="00B36C6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 jelentkezés során csatolni kérjük: </w:t>
                            </w:r>
                            <w:r w:rsidRPr="00080FD9">
                              <w:rPr>
                                <w:rFonts w:cstheme="minorHAnsi"/>
                              </w:rPr>
                              <w:t>részletes szakmai önéletrajz</w:t>
                            </w:r>
                            <w:r w:rsidR="00A05D43">
                              <w:rPr>
                                <w:rFonts w:cstheme="minorHAnsi"/>
                              </w:rPr>
                              <w:t>ot</w:t>
                            </w:r>
                          </w:p>
                          <w:p w:rsidR="00B36C6E" w:rsidRDefault="00B36C6E" w:rsidP="00B36C6E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 munkakör betölthető: </w:t>
                            </w: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Pr="00BA3BB8">
                              <w:rPr>
                                <w:rFonts w:cstheme="minorHAnsi"/>
                              </w:rPr>
                              <w:t xml:space="preserve"> felvételi eljárás lezárását követően azonnal</w:t>
                            </w:r>
                          </w:p>
                          <w:p w:rsidR="00B36C6E" w:rsidRPr="00414E81" w:rsidRDefault="00B36C6E" w:rsidP="00B36C6E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A3BB8">
                              <w:rPr>
                                <w:rFonts w:cstheme="minorHAnsi"/>
                                <w:b/>
                              </w:rPr>
                              <w:t xml:space="preserve">Szakmai önéletrajzot </w:t>
                            </w:r>
                            <w:r>
                              <w:rPr>
                                <w:rFonts w:cstheme="minorHAnsi"/>
                              </w:rPr>
                              <w:t>az alábbi e-mail címre kérjük eljuttatni:</w:t>
                            </w:r>
                            <w:r w:rsidR="00A05D43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history="1">
                              <w:r w:rsidRPr="006F29C8">
                                <w:rPr>
                                  <w:rStyle w:val="Hiperhivatkozs"/>
                                  <w:rFonts w:cstheme="minorHAnsi"/>
                                </w:rPr>
                                <w:t>szalayk@mav-hev.hu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érdeklődni az alábbi telefonszámon lehet: </w:t>
                            </w:r>
                            <w:r w:rsidRPr="00DD2626">
                              <w:rPr>
                                <w:rFonts w:cstheme="minorHAnsi"/>
                                <w:b/>
                              </w:rPr>
                              <w:t>Szalay Katalin</w:t>
                            </w:r>
                            <w:r>
                              <w:rPr>
                                <w:rFonts w:cstheme="minorHAnsi"/>
                              </w:rPr>
                              <w:t xml:space="preserve"> +36 1 461 6500 / 58 707 mell</w:t>
                            </w:r>
                          </w:p>
                          <w:p w:rsidR="0069066F" w:rsidRPr="00A5529C" w:rsidRDefault="0069066F" w:rsidP="00126C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40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8.45pt;margin-top:-54.55pt;width:550.45pt;height:8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" filled="f" stroked="f">
                <v:textbox>
                  <w:txbxContent>
                    <w:p w:rsidR="008149AA" w:rsidRDefault="00D909BF" w:rsidP="008149AA">
                      <w:pPr>
                        <w:jc w:val="center"/>
                        <w:rPr>
                          <w:rFonts w:cs="Calibr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19"/>
                          <w:szCs w:val="19"/>
                          <w:lang w:eastAsia="hu-HU"/>
                        </w:rPr>
                        <w:drawing>
                          <wp:inline distT="0" distB="0" distL="0" distR="0">
                            <wp:extent cx="1579847" cy="252000"/>
                            <wp:effectExtent l="0" t="0" r="1905" b="0"/>
                            <wp:docPr id="2" name="Kép 2" descr="d:\Users\peterm\AppData\Local\Microsoft\Windows\Temporary Internet Files\Content.Outlook\X466CFG8\mav_hev_logo_kics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peterm\AppData\Local\Microsoft\Windows\Temporary Internet Files\Content.Outlook\X466CFG8\mav_hev_logo_kics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847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6CA" w:rsidRPr="00EE3074" w:rsidRDefault="003C66CA" w:rsidP="008149AA">
                      <w:pPr>
                        <w:jc w:val="center"/>
                        <w:rPr>
                          <w:rFonts w:cs="Calibri"/>
                          <w:b/>
                          <w:sz w:val="19"/>
                          <w:szCs w:val="19"/>
                        </w:rPr>
                      </w:pPr>
                    </w:p>
                    <w:p w:rsidR="00B36C6E" w:rsidRPr="00414E81" w:rsidRDefault="00B36C6E" w:rsidP="00B36C6E">
                      <w:pPr>
                        <w:spacing w:after="0"/>
                        <w:jc w:val="center"/>
                        <w:outlineLvl w:val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A MÁV-HÉV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ZRt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>.</w:t>
                      </w:r>
                    </w:p>
                    <w:p w:rsidR="00B36C6E" w:rsidRPr="00414E81" w:rsidRDefault="00B36C6E" w:rsidP="00B36C6E">
                      <w:pPr>
                        <w:spacing w:after="240"/>
                        <w:jc w:val="center"/>
                        <w:outlineLvl w:val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Infrastruktúra </w:t>
                      </w:r>
                      <w:r w:rsidR="004E797B" w:rsidRPr="0001651C">
                        <w:rPr>
                          <w:rFonts w:cstheme="minorHAnsi"/>
                        </w:rPr>
                        <w:t>Üzemeltetési</w:t>
                      </w:r>
                      <w:r w:rsidR="004E797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Igazgatóság, HÉV Pályafenntartási Szolgálata</w:t>
                      </w:r>
                    </w:p>
                    <w:p w:rsidR="00B36C6E" w:rsidRPr="00414E81" w:rsidRDefault="00645E02" w:rsidP="00B36C6E">
                      <w:pPr>
                        <w:spacing w:after="240"/>
                        <w:jc w:val="center"/>
                        <w:outlineLvl w:val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Pályamunkás </w:t>
                      </w:r>
                    </w:p>
                    <w:p w:rsidR="00B36C6E" w:rsidRPr="00414E81" w:rsidRDefault="00B36C6E" w:rsidP="00B36C6E">
                      <w:pPr>
                        <w:spacing w:after="120"/>
                        <w:jc w:val="center"/>
                        <w:outlineLvl w:val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munkakörbe </w:t>
                      </w:r>
                      <w:r w:rsidRPr="00414E81">
                        <w:rPr>
                          <w:rFonts w:cstheme="minorHAnsi"/>
                        </w:rPr>
                        <w:t>felvételt hirdet</w:t>
                      </w:r>
                    </w:p>
                    <w:p w:rsidR="00B36C6E" w:rsidRPr="00414E81" w:rsidRDefault="00B36C6E" w:rsidP="00B36C6E">
                      <w:pPr>
                        <w:jc w:val="both"/>
                        <w:outlineLvl w:val="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Főbb f</w:t>
                      </w:r>
                      <w:r w:rsidRPr="00414E81">
                        <w:rPr>
                          <w:rFonts w:cstheme="minorHAnsi"/>
                          <w:b/>
                        </w:rPr>
                        <w:t>eladatok:</w:t>
                      </w:r>
                    </w:p>
                    <w:p w:rsidR="005C13AE" w:rsidRPr="00645E02" w:rsidRDefault="006101FC" w:rsidP="005C13AE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>v</w:t>
                      </w:r>
                      <w:r w:rsidR="005C13AE" w:rsidRPr="00645E02">
                        <w:rPr>
                          <w:rFonts w:eastAsia="Times New Roman" w:cstheme="minorHAnsi"/>
                          <w:lang w:eastAsia="hu-HU"/>
                        </w:rPr>
                        <w:t>asúti pályafenntartási tevékenység előkészítő és végrehajtó feladatainak felügyelet melletti elvégzése.</w:t>
                      </w:r>
                    </w:p>
                    <w:p w:rsidR="005C13AE" w:rsidRPr="00645E02" w:rsidRDefault="006101FC" w:rsidP="005C13AE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>v</w:t>
                      </w:r>
                      <w:r w:rsidR="00A05D43">
                        <w:rPr>
                          <w:rFonts w:eastAsia="Times New Roman" w:cstheme="minorHAnsi"/>
                          <w:lang w:eastAsia="hu-HU"/>
                        </w:rPr>
                        <w:t xml:space="preserve">asúti </w:t>
                      </w:r>
                      <w:proofErr w:type="spellStart"/>
                      <w:r w:rsidR="00A05D43">
                        <w:rPr>
                          <w:rFonts w:eastAsia="Times New Roman" w:cstheme="minorHAnsi"/>
                          <w:lang w:eastAsia="hu-HU"/>
                        </w:rPr>
                        <w:t>pálya</w:t>
                      </w:r>
                      <w:r w:rsidR="005C13AE" w:rsidRPr="00645E02">
                        <w:rPr>
                          <w:rFonts w:eastAsia="Times New Roman" w:cstheme="minorHAnsi"/>
                          <w:lang w:eastAsia="hu-HU"/>
                        </w:rPr>
                        <w:t>felújítási</w:t>
                      </w:r>
                      <w:proofErr w:type="spellEnd"/>
                      <w:r w:rsidR="005C13AE" w:rsidRPr="00645E02">
                        <w:rPr>
                          <w:rFonts w:eastAsia="Times New Roman" w:cstheme="minorHAnsi"/>
                          <w:lang w:eastAsia="hu-HU"/>
                        </w:rPr>
                        <w:t xml:space="preserve"> tevékenység előkészítő és végrehajtó feladatainak felügyelet melletti elvégzése.</w:t>
                      </w:r>
                    </w:p>
                    <w:p w:rsidR="005C13AE" w:rsidRPr="00645E02" w:rsidRDefault="006101FC" w:rsidP="005C13AE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>h</w:t>
                      </w:r>
                      <w:r w:rsidR="005C13AE" w:rsidRPr="00645E02">
                        <w:rPr>
                          <w:rFonts w:eastAsia="Times New Roman" w:cstheme="minorHAnsi"/>
                          <w:lang w:eastAsia="hu-HU"/>
                        </w:rPr>
                        <w:t xml:space="preserve">ibák gyors és szakszerű elhárításában való felügyelet melletti közreműködés a vasúti pálya szakaszain. </w:t>
                      </w:r>
                    </w:p>
                    <w:p w:rsidR="005C13AE" w:rsidRPr="00645E02" w:rsidRDefault="006101FC" w:rsidP="005C13AE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>k</w:t>
                      </w:r>
                      <w:r w:rsidR="005C13AE" w:rsidRPr="00645E02">
                        <w:rPr>
                          <w:rFonts w:eastAsia="Times New Roman" w:cstheme="minorHAnsi"/>
                          <w:lang w:eastAsia="hu-HU"/>
                        </w:rPr>
                        <w:t>ülső fél által a vágányzónában vagy annak közvetlen közelében végzett munkáknál érvényes hatósága vizsga megléte esetén forgalmi felügyeleti (figyelőőr) tevékenység ellátása.</w:t>
                      </w:r>
                    </w:p>
                    <w:p w:rsidR="005C13AE" w:rsidRPr="00645E02" w:rsidRDefault="006101FC" w:rsidP="00A05D43">
                      <w:pPr>
                        <w:pStyle w:val="Listaszerbekezds"/>
                        <w:numPr>
                          <w:ilvl w:val="0"/>
                          <w:numId w:val="19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 xml:space="preserve">a </w:t>
                      </w:r>
                      <w:r w:rsidR="00A05D43">
                        <w:rPr>
                          <w:rFonts w:eastAsia="Times New Roman" w:cstheme="minorHAnsi"/>
                          <w:lang w:eastAsia="hu-HU"/>
                        </w:rPr>
                        <w:t>munka során</w:t>
                      </w:r>
                      <w:r w:rsidR="005C13AE" w:rsidRPr="00645E02">
                        <w:rPr>
                          <w:rFonts w:eastAsia="Times New Roman" w:cstheme="minorHAnsi"/>
                          <w:lang w:eastAsia="hu-HU"/>
                        </w:rPr>
                        <w:t xml:space="preserve"> használandó eszközök és szerszámok előkészítése, állapotuk ellenőrzése, állaguk megóvása, munkavégeztével azok tisztítása, </w:t>
                      </w:r>
                      <w:r w:rsidR="005C13AE" w:rsidRPr="00A05D43">
                        <w:rPr>
                          <w:rFonts w:cstheme="minorHAnsi"/>
                          <w:lang w:eastAsia="hu-HU"/>
                        </w:rPr>
                        <w:t>tárolása</w:t>
                      </w:r>
                      <w:r w:rsidR="005C13AE" w:rsidRPr="00645E02">
                        <w:rPr>
                          <w:rFonts w:eastAsia="Times New Roman" w:cstheme="minorHAnsi"/>
                          <w:lang w:eastAsia="hu-HU"/>
                        </w:rPr>
                        <w:t>, állapotuk újraellenőrzése.</w:t>
                      </w:r>
                    </w:p>
                    <w:p w:rsidR="00B36C6E" w:rsidRPr="00414E81" w:rsidRDefault="00B36C6E" w:rsidP="00A05D4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 w:rsidRPr="00414E81">
                        <w:rPr>
                          <w:rFonts w:cstheme="minorHAnsi"/>
                          <w:b/>
                        </w:rPr>
                        <w:t xml:space="preserve">Munkakör </w:t>
                      </w:r>
                      <w:r w:rsidRPr="00A05D43">
                        <w:rPr>
                          <w:rFonts w:cstheme="minorHAnsi"/>
                          <w:b/>
                          <w:bCs/>
                          <w:lang w:eastAsia="hu-HU"/>
                        </w:rPr>
                        <w:t>betöltésének</w:t>
                      </w:r>
                      <w:r w:rsidRPr="00414E81">
                        <w:rPr>
                          <w:rFonts w:cstheme="minorHAnsi"/>
                          <w:b/>
                        </w:rPr>
                        <w:t xml:space="preserve"> feltételei:</w:t>
                      </w:r>
                    </w:p>
                    <w:p w:rsidR="00645E02" w:rsidRDefault="006101FC" w:rsidP="00B36C6E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ind w:left="720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>a</w:t>
                      </w:r>
                      <w:r w:rsidR="00645E02">
                        <w:rPr>
                          <w:rFonts w:eastAsia="Times New Roman" w:cstheme="minorHAnsi"/>
                          <w:lang w:eastAsia="hu-HU"/>
                        </w:rPr>
                        <w:t>lapfokú állami iskolai végzettség</w:t>
                      </w:r>
                    </w:p>
                    <w:p w:rsidR="00B36C6E" w:rsidRDefault="00B36C6E" w:rsidP="00B36C6E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ind w:left="720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>egészségügyi alkalmasság</w:t>
                      </w:r>
                    </w:p>
                    <w:p w:rsidR="00B36C6E" w:rsidRPr="00414E81" w:rsidRDefault="00B36C6E" w:rsidP="00B36C6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cstheme="minorHAnsi"/>
                          <w:lang w:eastAsia="hu-HU"/>
                        </w:rPr>
                      </w:pPr>
                      <w:r w:rsidRPr="00414E81">
                        <w:rPr>
                          <w:rFonts w:cstheme="minorHAnsi"/>
                          <w:b/>
                          <w:bCs/>
                          <w:lang w:eastAsia="hu-HU"/>
                        </w:rPr>
                        <w:t>Leendő munkatársunktól megkívánt képességek, készségek:</w:t>
                      </w:r>
                    </w:p>
                    <w:p w:rsidR="00B36C6E" w:rsidRPr="00414E81" w:rsidRDefault="00B36C6E" w:rsidP="00B36C6E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ind w:left="357" w:firstLine="0"/>
                        <w:jc w:val="both"/>
                        <w:rPr>
                          <w:rFonts w:cstheme="minorHAnsi"/>
                          <w:lang w:eastAsia="hu-HU"/>
                        </w:rPr>
                      </w:pPr>
                      <w:r w:rsidRPr="00414E81">
                        <w:rPr>
                          <w:rFonts w:cstheme="minorHAnsi"/>
                          <w:lang w:eastAsia="hu-HU"/>
                        </w:rPr>
                        <w:t>csapatmunkára és önálló</w:t>
                      </w:r>
                      <w:r>
                        <w:rPr>
                          <w:rFonts w:cstheme="minorHAnsi"/>
                          <w:lang w:eastAsia="hu-HU"/>
                        </w:rPr>
                        <w:t xml:space="preserve"> munkavégzésre való alkalmasság</w:t>
                      </w:r>
                    </w:p>
                    <w:p w:rsidR="00B36C6E" w:rsidRPr="00414E81" w:rsidRDefault="00B36C6E" w:rsidP="00B36C6E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ind w:left="357" w:firstLine="0"/>
                        <w:jc w:val="both"/>
                        <w:rPr>
                          <w:rFonts w:cstheme="minorHAnsi"/>
                          <w:lang w:eastAsia="hu-HU"/>
                        </w:rPr>
                      </w:pPr>
                      <w:r w:rsidRPr="00414E81">
                        <w:rPr>
                          <w:rFonts w:cstheme="minorHAnsi"/>
                          <w:lang w:eastAsia="hu-HU"/>
                        </w:rPr>
                        <w:t>pontos, szakszerű</w:t>
                      </w:r>
                      <w:r>
                        <w:rPr>
                          <w:rFonts w:cstheme="minorHAnsi"/>
                          <w:lang w:eastAsia="hu-HU"/>
                        </w:rPr>
                        <w:t xml:space="preserve"> munkavégzés</w:t>
                      </w:r>
                    </w:p>
                    <w:p w:rsidR="00B36C6E" w:rsidRDefault="00B36C6E" w:rsidP="00B36C6E">
                      <w:pPr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uto"/>
                        <w:ind w:left="357" w:firstLine="0"/>
                        <w:jc w:val="both"/>
                        <w:rPr>
                          <w:rFonts w:cstheme="minorHAnsi"/>
                          <w:lang w:eastAsia="hu-HU"/>
                        </w:rPr>
                      </w:pPr>
                      <w:r w:rsidRPr="00414E81">
                        <w:rPr>
                          <w:rFonts w:cstheme="minorHAnsi"/>
                          <w:lang w:eastAsia="hu-HU"/>
                        </w:rPr>
                        <w:t>megbízhatóság, lelkiismeretesség</w:t>
                      </w:r>
                    </w:p>
                    <w:p w:rsidR="00B36C6E" w:rsidRDefault="00B36C6E" w:rsidP="00B36C6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b/>
                          <w:lang w:eastAsia="hu-HU"/>
                        </w:rPr>
                      </w:pPr>
                      <w:r w:rsidRPr="00F03F1A">
                        <w:rPr>
                          <w:rFonts w:eastAsia="Times New Roman" w:cstheme="minorHAnsi"/>
                          <w:b/>
                          <w:lang w:eastAsia="hu-HU"/>
                        </w:rPr>
                        <w:t>Előny</w:t>
                      </w:r>
                      <w:r>
                        <w:rPr>
                          <w:rFonts w:eastAsia="Times New Roman" w:cstheme="minorHAnsi"/>
                          <w:b/>
                          <w:lang w:eastAsia="hu-HU"/>
                        </w:rPr>
                        <w:t>t jelent</w:t>
                      </w:r>
                      <w:r w:rsidRPr="00F03F1A">
                        <w:rPr>
                          <w:rFonts w:eastAsia="Times New Roman" w:cstheme="minorHAnsi"/>
                          <w:b/>
                          <w:lang w:eastAsia="hu-HU"/>
                        </w:rPr>
                        <w:t>:</w:t>
                      </w:r>
                    </w:p>
                    <w:p w:rsidR="00B36C6E" w:rsidRDefault="006101FC" w:rsidP="00B36C6E">
                      <w:pPr>
                        <w:pStyle w:val="Listaszerbekezds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theme="minorHAnsi"/>
                          <w:lang w:eastAsia="hu-HU"/>
                        </w:rPr>
                      </w:pPr>
                      <w:r>
                        <w:rPr>
                          <w:rFonts w:eastAsia="Times New Roman" w:cstheme="minorHAnsi"/>
                          <w:lang w:eastAsia="hu-HU"/>
                        </w:rPr>
                        <w:t>v</w:t>
                      </w:r>
                      <w:r w:rsidR="00645E02">
                        <w:rPr>
                          <w:rFonts w:eastAsia="Times New Roman" w:cstheme="minorHAnsi"/>
                          <w:lang w:eastAsia="hu-HU"/>
                        </w:rPr>
                        <w:t>asúti pályaismeret</w:t>
                      </w:r>
                    </w:p>
                    <w:p w:rsidR="00B36C6E" w:rsidRDefault="00B36C6E" w:rsidP="00B36C6E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080FD9">
                        <w:rPr>
                          <w:rFonts w:cstheme="minorHAnsi"/>
                          <w:b/>
                        </w:rPr>
                        <w:t xml:space="preserve">Munkavégzés helye: </w:t>
                      </w:r>
                      <w:r w:rsidR="00987BE5">
                        <w:rPr>
                          <w:rFonts w:eastAsia="Times New Roman" w:cstheme="minorHAnsi"/>
                          <w:lang w:eastAsia="hu-HU"/>
                        </w:rPr>
                        <w:t>1201. Budapest</w:t>
                      </w:r>
                      <w:r w:rsidR="00C02BD9">
                        <w:rPr>
                          <w:rFonts w:eastAsia="Times New Roman" w:cstheme="minorHAnsi"/>
                          <w:lang w:eastAsia="hu-HU"/>
                        </w:rPr>
                        <w:t>,</w:t>
                      </w:r>
                      <w:r w:rsidR="00987BE5">
                        <w:rPr>
                          <w:rFonts w:eastAsia="Times New Roman" w:cstheme="minorHAnsi"/>
                          <w:lang w:eastAsia="hu-HU"/>
                        </w:rPr>
                        <w:t xml:space="preserve"> Helsinki út 169-170. (Pesterzsébet-felső</w:t>
                      </w:r>
                      <w:r>
                        <w:rPr>
                          <w:rFonts w:eastAsia="Times New Roman" w:cstheme="minorHAnsi"/>
                          <w:lang w:eastAsia="hu-HU"/>
                        </w:rPr>
                        <w:t xml:space="preserve"> HÉV állomás)</w:t>
                      </w:r>
                      <w:bookmarkStart w:id="1" w:name="_GoBack"/>
                      <w:bookmarkEnd w:id="1"/>
                    </w:p>
                    <w:p w:rsidR="00B36C6E" w:rsidRPr="00386309" w:rsidRDefault="00B36C6E" w:rsidP="00B36C6E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Amit nyújtunk:</w:t>
                      </w:r>
                      <w:r w:rsidRPr="00080FD9">
                        <w:rPr>
                          <w:rFonts w:cstheme="minorHAnsi"/>
                        </w:rPr>
                        <w:t xml:space="preserve"> </w:t>
                      </w:r>
                      <w:r w:rsidRPr="00386309">
                        <w:rPr>
                          <w:rFonts w:cstheme="minorHAnsi"/>
                        </w:rPr>
                        <w:t>Kollektív Szerződése szerint</w:t>
                      </w:r>
                      <w:r>
                        <w:rPr>
                          <w:rFonts w:cstheme="minorHAnsi"/>
                        </w:rPr>
                        <w:t>i juttatások</w:t>
                      </w:r>
                    </w:p>
                    <w:p w:rsidR="00B36C6E" w:rsidRDefault="00B36C6E" w:rsidP="00B36C6E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Jelentkezési Határidő:</w:t>
                      </w:r>
                      <w:r w:rsidRPr="00080FD9">
                        <w:rPr>
                          <w:rFonts w:cstheme="minorHAnsi"/>
                        </w:rPr>
                        <w:t xml:space="preserve"> 2017</w:t>
                      </w:r>
                      <w:r w:rsidR="00A05D43">
                        <w:rPr>
                          <w:rFonts w:cstheme="minorHAnsi"/>
                        </w:rPr>
                        <w:t>.10. 3</w:t>
                      </w:r>
                      <w:r w:rsidR="00645E02"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B36C6E" w:rsidRPr="00080FD9" w:rsidRDefault="00B36C6E" w:rsidP="00B36C6E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A jelentkezés során csatolni kérjük: </w:t>
                      </w:r>
                      <w:r w:rsidRPr="00080FD9">
                        <w:rPr>
                          <w:rFonts w:cstheme="minorHAnsi"/>
                        </w:rPr>
                        <w:t>részletes szakmai önéletrajz</w:t>
                      </w:r>
                      <w:r w:rsidR="00A05D43">
                        <w:rPr>
                          <w:rFonts w:cstheme="minorHAnsi"/>
                        </w:rPr>
                        <w:t>ot</w:t>
                      </w:r>
                    </w:p>
                    <w:p w:rsidR="00B36C6E" w:rsidRDefault="00B36C6E" w:rsidP="00B36C6E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A munkakör betölthető: </w:t>
                      </w:r>
                      <w:r>
                        <w:rPr>
                          <w:rFonts w:cstheme="minorHAnsi"/>
                        </w:rPr>
                        <w:t>a</w:t>
                      </w:r>
                      <w:r w:rsidRPr="00BA3BB8">
                        <w:rPr>
                          <w:rFonts w:cstheme="minorHAnsi"/>
                        </w:rPr>
                        <w:t xml:space="preserve"> felvételi eljárás lezárását követően azonnal</w:t>
                      </w:r>
                    </w:p>
                    <w:p w:rsidR="00B36C6E" w:rsidRPr="00414E81" w:rsidRDefault="00B36C6E" w:rsidP="00B36C6E">
                      <w:pPr>
                        <w:jc w:val="both"/>
                        <w:rPr>
                          <w:rFonts w:cstheme="minorHAnsi"/>
                        </w:rPr>
                      </w:pPr>
                      <w:r w:rsidRPr="00BA3BB8">
                        <w:rPr>
                          <w:rFonts w:cstheme="minorHAnsi"/>
                          <w:b/>
                        </w:rPr>
                        <w:t xml:space="preserve">Szakmai önéletrajzot </w:t>
                      </w:r>
                      <w:r>
                        <w:rPr>
                          <w:rFonts w:cstheme="minorHAnsi"/>
                        </w:rPr>
                        <w:t>az alábbi e-mail címre kérjük eljuttatni:</w:t>
                      </w:r>
                      <w:r w:rsidR="00A05D43">
                        <w:rPr>
                          <w:rFonts w:cstheme="minorHAnsi"/>
                        </w:rPr>
                        <w:t xml:space="preserve"> </w:t>
                      </w:r>
                      <w:hyperlink r:id="rId8" w:history="1">
                        <w:r w:rsidRPr="006F29C8">
                          <w:rPr>
                            <w:rStyle w:val="Hiperhivatkozs"/>
                            <w:rFonts w:cstheme="minorHAnsi"/>
                          </w:rPr>
                          <w:t>szalayk@mav-hev.hu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érdeklődni az alábbi telefonszámon lehet: </w:t>
                      </w:r>
                      <w:r w:rsidRPr="00DD2626">
                        <w:rPr>
                          <w:rFonts w:cstheme="minorHAnsi"/>
                          <w:b/>
                        </w:rPr>
                        <w:t>Szalay Katalin</w:t>
                      </w:r>
                      <w:r>
                        <w:rPr>
                          <w:rFonts w:cstheme="minorHAnsi"/>
                        </w:rPr>
                        <w:t xml:space="preserve"> +36 1 461 6500 / 58 707 mell</w:t>
                      </w:r>
                    </w:p>
                    <w:p w:rsidR="0069066F" w:rsidRPr="00A5529C" w:rsidRDefault="0069066F" w:rsidP="00126CF7">
                      <w:pPr>
                        <w:jc w:val="both"/>
                        <w:rPr>
                          <w:rFonts w:asciiTheme="minorHAnsi" w:hAnsiTheme="minorHAnsi" w:cstheme="minorHAnsi"/>
                          <w:color w:val="0040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8589010</wp:posOffset>
                </wp:positionV>
                <wp:extent cx="1712595" cy="740410"/>
                <wp:effectExtent l="0" t="0" r="0" b="25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7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66F" w:rsidRDefault="0069066F" w:rsidP="00352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95pt;margin-top:676.3pt;width:134.8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" filled="f" stroked="f">
                <v:textbox>
                  <w:txbxContent>
                    <w:p w:rsidR="0069066F" w:rsidRDefault="0069066F" w:rsidP="003523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-692785</wp:posOffset>
                </wp:positionV>
                <wp:extent cx="7125970" cy="10253345"/>
                <wp:effectExtent l="19050" t="19050" r="17780" b="14605"/>
                <wp:wrapNone/>
                <wp:docPr id="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5970" cy="102533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D3390B" id="Téglalap 2" o:spid="_x0000_s1026" style="position:absolute;margin-left:-53.55pt;margin-top:-54.55pt;width:561.1pt;height:80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" filled="f" strokecolor="#060" strokeweight="3pt">
                <v:path arrowok="t"/>
              </v:rect>
            </w:pict>
          </mc:Fallback>
        </mc:AlternateContent>
      </w:r>
    </w:p>
    <w:sectPr w:rsidR="0069066F" w:rsidSect="004A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F23"/>
    <w:multiLevelType w:val="hybridMultilevel"/>
    <w:tmpl w:val="29168DD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516"/>
    <w:multiLevelType w:val="hybridMultilevel"/>
    <w:tmpl w:val="5EC2C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2FF5"/>
    <w:multiLevelType w:val="hybridMultilevel"/>
    <w:tmpl w:val="1D9AE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7B4"/>
    <w:multiLevelType w:val="multilevel"/>
    <w:tmpl w:val="565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D2E6C"/>
    <w:multiLevelType w:val="multilevel"/>
    <w:tmpl w:val="45C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C3423"/>
    <w:multiLevelType w:val="hybridMultilevel"/>
    <w:tmpl w:val="DBF04A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4E1E51"/>
    <w:multiLevelType w:val="multilevel"/>
    <w:tmpl w:val="6E7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32CC8"/>
    <w:multiLevelType w:val="hybridMultilevel"/>
    <w:tmpl w:val="09B26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95F5D"/>
    <w:multiLevelType w:val="multilevel"/>
    <w:tmpl w:val="70DE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542536"/>
    <w:multiLevelType w:val="hybridMultilevel"/>
    <w:tmpl w:val="79926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7163"/>
    <w:multiLevelType w:val="hybridMultilevel"/>
    <w:tmpl w:val="8C484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D1133"/>
    <w:multiLevelType w:val="hybridMultilevel"/>
    <w:tmpl w:val="C714CD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5666FD"/>
    <w:multiLevelType w:val="hybridMultilevel"/>
    <w:tmpl w:val="90CC6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40601"/>
    <w:multiLevelType w:val="hybridMultilevel"/>
    <w:tmpl w:val="FBE8A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928EE"/>
    <w:multiLevelType w:val="hybridMultilevel"/>
    <w:tmpl w:val="E3E09F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53E7C"/>
    <w:multiLevelType w:val="multilevel"/>
    <w:tmpl w:val="5E5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53600"/>
    <w:multiLevelType w:val="hybridMultilevel"/>
    <w:tmpl w:val="5C7C52F2"/>
    <w:lvl w:ilvl="0" w:tplc="77FC9C6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E2BF3"/>
    <w:multiLevelType w:val="hybridMultilevel"/>
    <w:tmpl w:val="A3047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2"/>
  </w:num>
  <w:num w:numId="15">
    <w:abstractNumId w:val="11"/>
  </w:num>
  <w:num w:numId="16">
    <w:abstractNumId w:val="8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6"/>
    <w:rsid w:val="0002476F"/>
    <w:rsid w:val="000365CF"/>
    <w:rsid w:val="000801D0"/>
    <w:rsid w:val="00087E28"/>
    <w:rsid w:val="00094F96"/>
    <w:rsid w:val="000A4089"/>
    <w:rsid w:val="000C7A26"/>
    <w:rsid w:val="000D2736"/>
    <w:rsid w:val="000D5294"/>
    <w:rsid w:val="000D6B30"/>
    <w:rsid w:val="00104D8C"/>
    <w:rsid w:val="00126CF7"/>
    <w:rsid w:val="0013459C"/>
    <w:rsid w:val="00185ED7"/>
    <w:rsid w:val="001B1487"/>
    <w:rsid w:val="001F3863"/>
    <w:rsid w:val="00207E62"/>
    <w:rsid w:val="00210FC3"/>
    <w:rsid w:val="00235226"/>
    <w:rsid w:val="00266089"/>
    <w:rsid w:val="00280E84"/>
    <w:rsid w:val="002B2281"/>
    <w:rsid w:val="002E79AA"/>
    <w:rsid w:val="00341D7B"/>
    <w:rsid w:val="00343094"/>
    <w:rsid w:val="0035234C"/>
    <w:rsid w:val="003B047E"/>
    <w:rsid w:val="003B179D"/>
    <w:rsid w:val="003C2207"/>
    <w:rsid w:val="003C314C"/>
    <w:rsid w:val="003C637F"/>
    <w:rsid w:val="003C66CA"/>
    <w:rsid w:val="00414CEA"/>
    <w:rsid w:val="00423227"/>
    <w:rsid w:val="0046701B"/>
    <w:rsid w:val="004A2E05"/>
    <w:rsid w:val="004A5F80"/>
    <w:rsid w:val="004A7D58"/>
    <w:rsid w:val="004B7F72"/>
    <w:rsid w:val="004C6537"/>
    <w:rsid w:val="004C6E68"/>
    <w:rsid w:val="004D2F4F"/>
    <w:rsid w:val="004E797B"/>
    <w:rsid w:val="004F4266"/>
    <w:rsid w:val="004F5EE4"/>
    <w:rsid w:val="005019D4"/>
    <w:rsid w:val="00545B42"/>
    <w:rsid w:val="00546E0E"/>
    <w:rsid w:val="0059674E"/>
    <w:rsid w:val="005C13AE"/>
    <w:rsid w:val="005C239A"/>
    <w:rsid w:val="005D1F40"/>
    <w:rsid w:val="005D4EC5"/>
    <w:rsid w:val="005D70AF"/>
    <w:rsid w:val="005E6384"/>
    <w:rsid w:val="006009D5"/>
    <w:rsid w:val="006101FC"/>
    <w:rsid w:val="00645E02"/>
    <w:rsid w:val="00663C0D"/>
    <w:rsid w:val="00676CFF"/>
    <w:rsid w:val="006811BF"/>
    <w:rsid w:val="00683D40"/>
    <w:rsid w:val="0069066F"/>
    <w:rsid w:val="006B2009"/>
    <w:rsid w:val="006C6775"/>
    <w:rsid w:val="006D4522"/>
    <w:rsid w:val="00704996"/>
    <w:rsid w:val="00741CD0"/>
    <w:rsid w:val="00786AE3"/>
    <w:rsid w:val="007971D6"/>
    <w:rsid w:val="007A53C5"/>
    <w:rsid w:val="007A6B07"/>
    <w:rsid w:val="007F2096"/>
    <w:rsid w:val="008149AA"/>
    <w:rsid w:val="008204B3"/>
    <w:rsid w:val="00871423"/>
    <w:rsid w:val="008718F5"/>
    <w:rsid w:val="0087352D"/>
    <w:rsid w:val="00891EDF"/>
    <w:rsid w:val="008D6E2E"/>
    <w:rsid w:val="00927C08"/>
    <w:rsid w:val="00955F31"/>
    <w:rsid w:val="009575C2"/>
    <w:rsid w:val="00973F29"/>
    <w:rsid w:val="0098180E"/>
    <w:rsid w:val="00987BE5"/>
    <w:rsid w:val="009A23C7"/>
    <w:rsid w:val="009A3252"/>
    <w:rsid w:val="009A42A6"/>
    <w:rsid w:val="009A564B"/>
    <w:rsid w:val="009A7A67"/>
    <w:rsid w:val="009E55B7"/>
    <w:rsid w:val="00A05D43"/>
    <w:rsid w:val="00A330F6"/>
    <w:rsid w:val="00A44E57"/>
    <w:rsid w:val="00A5529C"/>
    <w:rsid w:val="00A63362"/>
    <w:rsid w:val="00A67A27"/>
    <w:rsid w:val="00A70C9F"/>
    <w:rsid w:val="00A719A2"/>
    <w:rsid w:val="00A96577"/>
    <w:rsid w:val="00AB14B0"/>
    <w:rsid w:val="00AE3C72"/>
    <w:rsid w:val="00B1563B"/>
    <w:rsid w:val="00B36C6E"/>
    <w:rsid w:val="00B40346"/>
    <w:rsid w:val="00B955AA"/>
    <w:rsid w:val="00BB2B6C"/>
    <w:rsid w:val="00BF04FF"/>
    <w:rsid w:val="00BF662E"/>
    <w:rsid w:val="00C01D90"/>
    <w:rsid w:val="00C02BD9"/>
    <w:rsid w:val="00C11B88"/>
    <w:rsid w:val="00C32AA6"/>
    <w:rsid w:val="00C51EFB"/>
    <w:rsid w:val="00C54611"/>
    <w:rsid w:val="00C65277"/>
    <w:rsid w:val="00C7304A"/>
    <w:rsid w:val="00C75B1A"/>
    <w:rsid w:val="00C86208"/>
    <w:rsid w:val="00CB38B6"/>
    <w:rsid w:val="00CC2145"/>
    <w:rsid w:val="00CC41E8"/>
    <w:rsid w:val="00CF0D7C"/>
    <w:rsid w:val="00D223CC"/>
    <w:rsid w:val="00D23CA0"/>
    <w:rsid w:val="00D42702"/>
    <w:rsid w:val="00D505A6"/>
    <w:rsid w:val="00D857E6"/>
    <w:rsid w:val="00D909BF"/>
    <w:rsid w:val="00D97489"/>
    <w:rsid w:val="00DE4A64"/>
    <w:rsid w:val="00E55E9B"/>
    <w:rsid w:val="00E61FA4"/>
    <w:rsid w:val="00E92C99"/>
    <w:rsid w:val="00E93480"/>
    <w:rsid w:val="00EC075C"/>
    <w:rsid w:val="00EC4F45"/>
    <w:rsid w:val="00EC5042"/>
    <w:rsid w:val="00EC510F"/>
    <w:rsid w:val="00ED045F"/>
    <w:rsid w:val="00EE3074"/>
    <w:rsid w:val="00EE5CE8"/>
    <w:rsid w:val="00EF514C"/>
    <w:rsid w:val="00F4656A"/>
    <w:rsid w:val="00F56C90"/>
    <w:rsid w:val="00F72F73"/>
    <w:rsid w:val="00FC7D9F"/>
    <w:rsid w:val="00FD6A26"/>
    <w:rsid w:val="00FE5A66"/>
    <w:rsid w:val="00FE64F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D5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5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234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6CF7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70C9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5C13A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7D5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5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234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26CF7"/>
    <w:rPr>
      <w:rFonts w:cs="Times New Roman"/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70C9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5C13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yk@mav-he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alayk@mav-he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 Tamás</dc:creator>
  <cp:lastModifiedBy>Vágó István</cp:lastModifiedBy>
  <cp:revision>4</cp:revision>
  <dcterms:created xsi:type="dcterms:W3CDTF">2017-09-28T07:20:00Z</dcterms:created>
  <dcterms:modified xsi:type="dcterms:W3CDTF">2017-09-28T07:25:00Z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0x0101009E40924A765B5A43A3DBC0DD58EC4607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Láthatóság">
    <vt:lpwstr>1</vt:lpwstr>
  </property>
  <property fmtid="{D5CDD505-2E9C-101B-9397-08002B2CF9AE}" pid="6" name="Status">
    <vt:lpwstr/>
  </property>
  <property fmtid="{D5CDD505-2E9C-101B-9397-08002B2CF9AE}" pid="7" name="Tipus">
    <vt:lpwstr>Minta</vt:lpwstr>
  </property>
</Properties>
</file>